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C" w:rsidRPr="00ED31CC" w:rsidRDefault="00ED31CC" w:rsidP="00ED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F2C4B" w:rsidRDefault="00CF2C4B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sz w:val="24"/>
          <w:szCs w:val="24"/>
          <w:lang w:eastAsia="en-GB"/>
        </w:rPr>
        <w:t>FOOD INCIDENT REPORT FORM</w:t>
      </w:r>
    </w:p>
    <w:p w:rsidR="00ED31CC" w:rsidRPr="00ED31CC" w:rsidRDefault="00ED31CC" w:rsidP="00ED31C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BE COMPLETED AND EMAILED TO FOOD STANDARDS SCOTLAND ON </w:t>
      </w:r>
      <w:hyperlink r:id="rId9" w:history="1">
        <w:r w:rsidRPr="00ED3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incidents@fss.scot</w:t>
        </w:r>
      </w:hyperlink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(Tel: 01224 288 379 during business hours and 07881 516 867 out of hours)</w:t>
      </w:r>
    </w:p>
    <w:p w:rsidR="00D9101D" w:rsidRDefault="00D9101D" w:rsidP="00ED31CC">
      <w:pPr>
        <w:pStyle w:val="NoSpacing"/>
      </w:pPr>
    </w:p>
    <w:p w:rsidR="00ED31CC" w:rsidRDefault="00ED31CC" w:rsidP="00ED31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311"/>
        <w:gridCol w:w="2310"/>
        <w:gridCol w:w="2311"/>
      </w:tblGrid>
      <w:tr w:rsidR="00ED31CC" w:rsidRPr="0013090E" w:rsidTr="007A4ADC">
        <w:trPr>
          <w:trHeight w:val="50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13090E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and Address of Reporting Food Authority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0C1A11">
        <w:trPr>
          <w:trHeight w:val="840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ED31CC" w:rsidRPr="0013090E" w:rsidRDefault="00ED31CC" w:rsidP="00CF2C4B">
            <w:pPr>
              <w:pStyle w:val="NoSpacing"/>
              <w:ind w:left="426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D31CC" w:rsidRPr="0013090E" w:rsidTr="007A4ADC">
        <w:trPr>
          <w:trHeight w:val="554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 Name of 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eporting Officer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telephone &amp;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e-mail details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0C1A11">
        <w:trPr>
          <w:trHeight w:val="846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ED31CC" w:rsidRPr="0013090E" w:rsidRDefault="00ED31CC" w:rsidP="0013090E">
            <w:pPr>
              <w:tabs>
                <w:tab w:val="left" w:pos="284"/>
              </w:tabs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6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13090E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&amp;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ime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nitial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Information 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by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Reporting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Food Authority:</w:t>
            </w:r>
          </w:p>
        </w:tc>
      </w:tr>
      <w:tr w:rsidR="00ED31CC" w:rsidRPr="0013090E" w:rsidTr="000C1A11">
        <w:trPr>
          <w:trHeight w:val="682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70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1A11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Initial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nformation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from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Local Food Authority, </w:t>
            </w:r>
            <w:proofErr w:type="spellStart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HPS</w:t>
            </w:r>
            <w:proofErr w:type="spellEnd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</w:t>
            </w:r>
            <w:proofErr w:type="spellEnd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include name, address, contact details):</w:t>
            </w:r>
          </w:p>
        </w:tc>
      </w:tr>
      <w:tr w:rsidR="00ED31CC" w:rsidRPr="0013090E" w:rsidTr="00756CC0">
        <w:trPr>
          <w:trHeight w:val="1411"/>
        </w:trPr>
        <w:tc>
          <w:tcPr>
            <w:tcW w:w="9242" w:type="dxa"/>
            <w:gridSpan w:val="5"/>
            <w:vAlign w:val="center"/>
          </w:tcPr>
          <w:p w:rsidR="000C1A11" w:rsidRPr="00CF2C4B" w:rsidRDefault="000C1A11" w:rsidP="00756CC0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39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Information Received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fax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letter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other):</w:t>
            </w:r>
          </w:p>
        </w:tc>
      </w:tr>
      <w:tr w:rsidR="00ED31CC" w:rsidRPr="0013090E" w:rsidTr="000C1A11">
        <w:trPr>
          <w:trHeight w:val="716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6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Brief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escription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ncident:</w:t>
            </w:r>
          </w:p>
        </w:tc>
      </w:tr>
      <w:tr w:rsidR="00ED31CC" w:rsidRPr="0013090E" w:rsidTr="000C1A11">
        <w:trPr>
          <w:trHeight w:val="3229"/>
        </w:trPr>
        <w:tc>
          <w:tcPr>
            <w:tcW w:w="9242" w:type="dxa"/>
            <w:gridSpan w:val="5"/>
          </w:tcPr>
          <w:p w:rsidR="00ED31CC" w:rsidRPr="00CF2C4B" w:rsidRDefault="00ED31CC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5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380A3B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7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onta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Type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e.g. m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icrobiological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hemical /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physical</w:t>
            </w:r>
            <w:r w:rsidR="00380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if physical please advise type of injury this may cause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74D0B">
        <w:trPr>
          <w:trHeight w:val="991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D4D04" w:rsidRPr="007D4D04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D41D5C" w:rsidRPr="007D4D04" w:rsidRDefault="00D41D5C" w:rsidP="007D4D04">
            <w:pPr>
              <w:ind w:left="426" w:hanging="284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8. 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Breach in Legislation?  (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Include legislation, maximum permitted levels </w:t>
            </w:r>
            <w:proofErr w:type="spellStart"/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etc</w:t>
            </w:r>
            <w:proofErr w:type="spellEnd"/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)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1D5C" w:rsidRPr="00D41D5C" w:rsidTr="00756CC0">
        <w:trPr>
          <w:trHeight w:val="98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D41D5C" w:rsidRPr="00D41D5C" w:rsidRDefault="00D41D5C" w:rsidP="00D41D5C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Default="00D41D5C" w:rsidP="00CC2816">
            <w:pPr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What Stage has the Incident likely to have occurred </w:t>
            </w:r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processing / packaging / handling / storage / distribution </w:t>
            </w:r>
            <w:proofErr w:type="spellStart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</w:t>
            </w:r>
            <w:proofErr w:type="spellEnd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):</w:t>
            </w:r>
          </w:p>
        </w:tc>
      </w:tr>
      <w:tr w:rsidR="00CC2816" w:rsidRPr="0013090E" w:rsidTr="00756CC0">
        <w:trPr>
          <w:trHeight w:val="1119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CC2816" w:rsidRPr="00CC2816" w:rsidRDefault="00CC2816" w:rsidP="00CC2816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D41D5C" w:rsidP="00CF2C4B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Description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Product:</w:t>
            </w:r>
          </w:p>
        </w:tc>
      </w:tr>
      <w:tr w:rsidR="00ED31CC" w:rsidRPr="0013090E" w:rsidTr="006B0CBE">
        <w:trPr>
          <w:trHeight w:val="688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Name:</w:t>
            </w:r>
          </w:p>
        </w:tc>
      </w:tr>
      <w:tr w:rsidR="00ED31CC" w:rsidRPr="0013090E" w:rsidTr="00774D0B">
        <w:trPr>
          <w:trHeight w:val="710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 Name: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Batch Code/s: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 of Packaging:</w:t>
            </w:r>
          </w:p>
        </w:tc>
      </w:tr>
      <w:tr w:rsidR="00ED31CC" w:rsidRPr="0013090E" w:rsidTr="00756CC0">
        <w:trPr>
          <w:trHeight w:val="83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Pack Size:</w:t>
            </w:r>
          </w:p>
        </w:tc>
      </w:tr>
      <w:tr w:rsidR="00ED31CC" w:rsidRPr="0013090E" w:rsidTr="00756CC0">
        <w:trPr>
          <w:trHeight w:val="69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756CC0">
            <w:pPr>
              <w:tabs>
                <w:tab w:val="left" w:pos="1194"/>
              </w:tabs>
              <w:ind w:left="567" w:firstLine="142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Durability Date/s or Code/s:</w:t>
            </w:r>
          </w:p>
        </w:tc>
      </w:tr>
      <w:tr w:rsidR="00ED31CC" w:rsidRPr="0013090E" w:rsidTr="00756CC0">
        <w:trPr>
          <w:trHeight w:val="840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of Origin:</w:t>
            </w:r>
          </w:p>
        </w:tc>
      </w:tr>
      <w:tr w:rsidR="00ED31CC" w:rsidRPr="0013090E" w:rsidTr="00774D0B">
        <w:trPr>
          <w:trHeight w:val="84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i.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UK Importer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Distributor 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 contact details):</w:t>
            </w:r>
          </w:p>
        </w:tc>
      </w:tr>
      <w:tr w:rsidR="00ED31CC" w:rsidRPr="0013090E" w:rsidTr="00756CC0">
        <w:trPr>
          <w:trHeight w:val="1114"/>
        </w:trPr>
        <w:tc>
          <w:tcPr>
            <w:tcW w:w="9242" w:type="dxa"/>
            <w:gridSpan w:val="5"/>
            <w:vAlign w:val="center"/>
          </w:tcPr>
          <w:p w:rsidR="00ED31CC" w:rsidRPr="0013090E" w:rsidRDefault="00ED31CC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6B0CBE"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Manufacturer </w:t>
            </w:r>
            <w:r w:rsidR="00ED31CC" w:rsidRPr="006B0CBE">
              <w:rPr>
                <w:rFonts w:ascii="Arial" w:hAnsi="Arial" w:cs="Arial"/>
                <w:b/>
                <w:sz w:val="20"/>
                <w:szCs w:val="20"/>
              </w:rPr>
              <w:t>(including contact details):</w:t>
            </w:r>
          </w:p>
        </w:tc>
      </w:tr>
      <w:tr w:rsidR="00ED31CC" w:rsidRPr="0013090E" w:rsidTr="006B0CBE">
        <w:trPr>
          <w:trHeight w:val="1119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B6577C" w:rsidRPr="0013090E" w:rsidRDefault="00B6577C" w:rsidP="00B6577C">
            <w:pPr>
              <w:tabs>
                <w:tab w:val="left" w:pos="1194"/>
              </w:tabs>
              <w:ind w:left="70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k. Could Other Products Produced in the Establishment been contaminated or affected:</w:t>
            </w:r>
          </w:p>
        </w:tc>
      </w:tr>
      <w:tr w:rsidR="00B6577C" w:rsidRPr="00B6577C" w:rsidTr="00B6577C">
        <w:trPr>
          <w:trHeight w:val="70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B6577C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Packer </w:t>
            </w:r>
            <w:r w:rsidR="006B0CBE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contact details):</w:t>
            </w:r>
          </w:p>
        </w:tc>
      </w:tr>
      <w:tr w:rsidR="00ED31CC" w:rsidRPr="0013090E" w:rsidTr="006B0CBE">
        <w:trPr>
          <w:trHeight w:val="82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71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etails of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Distribution </w:t>
            </w:r>
            <w:r w:rsidR="006B0CBE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(including when product / batch was placed on market, quantities involved, areas, </w:t>
            </w:r>
            <w:r w:rsidR="001B5A64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export to EU &amp; third countries)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56CC0">
        <w:trPr>
          <w:trHeight w:val="2257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9571F1">
        <w:trPr>
          <w:trHeight w:val="69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Pr="0013090E" w:rsidRDefault="00D41D5C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CC2816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linical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llness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ccurred?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Please provide 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etails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symptoms, type of illness, number of consumers affected, samples submitted, </w:t>
            </w:r>
            <w:proofErr w:type="spellStart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</w:t>
            </w:r>
            <w:proofErr w:type="spellEnd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56CC0" w:rsidRPr="00756C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&amp;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who has been contacted – </w:t>
            </w:r>
            <w:proofErr w:type="spellStart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HPS</w:t>
            </w:r>
            <w:proofErr w:type="spellEnd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CPHM</w:t>
            </w:r>
            <w:proofErr w:type="spellEnd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</w:t>
            </w:r>
            <w:proofErr w:type="spellEnd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):</w:t>
            </w:r>
          </w:p>
        </w:tc>
      </w:tr>
      <w:tr w:rsidR="00CC2816" w:rsidRPr="0013090E" w:rsidTr="00756CC0">
        <w:trPr>
          <w:trHeight w:val="1507"/>
        </w:trPr>
        <w:tc>
          <w:tcPr>
            <w:tcW w:w="9242" w:type="dxa"/>
            <w:gridSpan w:val="5"/>
          </w:tcPr>
          <w:p w:rsidR="00CC2816" w:rsidRPr="00E23F71" w:rsidRDefault="00CC2816" w:rsidP="009571F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B5A64" w:rsidRPr="001B5A64" w:rsidTr="001B5A64">
        <w:trPr>
          <w:trHeight w:val="70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B5A64" w:rsidRDefault="00E06E52" w:rsidP="000C5F7A">
            <w:pPr>
              <w:pStyle w:val="Default"/>
              <w:tabs>
                <w:tab w:val="left" w:pos="567"/>
              </w:tabs>
              <w:ind w:left="567" w:hanging="425"/>
              <w:rPr>
                <w:b/>
                <w:color w:val="FFFFFF" w:themeColor="background1"/>
              </w:rPr>
            </w:pPr>
            <w:r w:rsidRPr="001B5A64">
              <w:rPr>
                <w:b/>
                <w:color w:val="FFFFFF" w:themeColor="background1"/>
                <w:sz w:val="23"/>
                <w:szCs w:val="23"/>
              </w:rPr>
              <w:t>1</w:t>
            </w:r>
            <w:r w:rsidR="000C5F7A">
              <w:rPr>
                <w:b/>
                <w:color w:val="FFFFFF" w:themeColor="background1"/>
                <w:sz w:val="23"/>
                <w:szCs w:val="23"/>
              </w:rPr>
              <w:t>3</w:t>
            </w:r>
            <w:r w:rsidRPr="001B5A64">
              <w:rPr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1B5A64" w:rsidRPr="001B5A64">
              <w:rPr>
                <w:b/>
                <w:color w:val="FFFFFF" w:themeColor="background1"/>
              </w:rPr>
              <w:t>How is the company (</w:t>
            </w:r>
            <w:r w:rsidR="00ED31CC" w:rsidRPr="001B5A64">
              <w:rPr>
                <w:b/>
                <w:color w:val="FFFFFF" w:themeColor="background1"/>
              </w:rPr>
              <w:t>manufacturer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retailer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supplier</w:t>
            </w:r>
            <w:r w:rsidR="001B5A64" w:rsidRPr="001B5A64">
              <w:rPr>
                <w:b/>
                <w:color w:val="FFFFFF" w:themeColor="background1"/>
              </w:rPr>
              <w:t>)</w:t>
            </w:r>
            <w:r w:rsidR="00ED31CC" w:rsidRPr="001B5A64">
              <w:rPr>
                <w:b/>
                <w:color w:val="FFFFFF" w:themeColor="background1"/>
              </w:rPr>
              <w:t xml:space="preserve"> </w:t>
            </w:r>
            <w:r w:rsidR="001B5A64" w:rsidRPr="001B5A64">
              <w:rPr>
                <w:b/>
                <w:color w:val="FFFFFF" w:themeColor="background1"/>
              </w:rPr>
              <w:t xml:space="preserve">dealing with the incident and what steps / next steps are to be taken: </w:t>
            </w:r>
            <w:r w:rsidR="00ED31CC" w:rsidRPr="001B5A6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ED31CC" w:rsidRPr="0013090E" w:rsidTr="00756CC0">
        <w:trPr>
          <w:trHeight w:val="2232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548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of H</w:t>
            </w:r>
            <w:r w:rsidR="00976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azard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(please tick as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many as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appropriate):</w:t>
            </w:r>
          </w:p>
        </w:tc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5328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25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2125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Retail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15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623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1496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965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Import / Export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57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97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DF67FC" w:rsidRDefault="0013090E" w:rsidP="000C5F7A">
            <w:pPr>
              <w:tabs>
                <w:tab w:val="left" w:pos="1194"/>
              </w:tabs>
              <w:ind w:left="56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nforcement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B97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97C00" w:rsidRPr="00B97C00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 xml:space="preserve"> what samples have been taken / what notices have been served / has food been seized / </w:t>
            </w:r>
            <w:proofErr w:type="spellStart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 xml:space="preserve"> – all lab reports / notices </w:t>
            </w:r>
            <w:proofErr w:type="spellStart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 xml:space="preserve"> are to be sent FSS Incidents as soon as possible)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31CC" w:rsidRPr="0013090E" w:rsidTr="001E7A56">
        <w:trPr>
          <w:trHeight w:val="1834"/>
        </w:trPr>
        <w:tc>
          <w:tcPr>
            <w:tcW w:w="9242" w:type="dxa"/>
            <w:gridSpan w:val="5"/>
          </w:tcPr>
          <w:p w:rsidR="00ED31CC" w:rsidRPr="00045850" w:rsidRDefault="00ED31CC" w:rsidP="00DF67FC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B6577C" w:rsidTr="00B6577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B6577C" w:rsidRPr="00B6577C" w:rsidRDefault="00B6577C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B657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M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alicious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raudulent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uspected:</w:t>
            </w:r>
          </w:p>
        </w:tc>
      </w:tr>
      <w:tr w:rsidR="00B6577C" w:rsidRPr="00B6577C" w:rsidTr="001E7A56">
        <w:trPr>
          <w:trHeight w:val="1423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756CC0">
            <w:pPr>
              <w:tabs>
                <w:tab w:val="left" w:pos="142"/>
                <w:tab w:val="left" w:pos="1194"/>
              </w:tabs>
              <w:ind w:left="142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CC" w:rsidRPr="0013090E" w:rsidTr="00DF67F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13090E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Has there been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edia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>nterest?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tick as appropriate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F67FC" w:rsidRPr="0013090E" w:rsidTr="009571F1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45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AC36C0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47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DF67FC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563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045850" w:rsidRDefault="00ED31CC" w:rsidP="00045850">
            <w:pPr>
              <w:tabs>
                <w:tab w:val="left" w:pos="142"/>
                <w:tab w:val="left" w:pos="1194"/>
              </w:tabs>
              <w:ind w:left="56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>If there has</w:t>
            </w:r>
            <w:r w:rsidR="00045850"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been a press release please send</w:t>
            </w: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FSS </w:t>
            </w:r>
            <w:r w:rsidR="00AC36C0">
              <w:rPr>
                <w:rFonts w:ascii="Arial" w:hAnsi="Arial" w:cs="Arial"/>
                <w:b/>
                <w:i/>
                <w:sz w:val="24"/>
                <w:szCs w:val="24"/>
              </w:rPr>
              <w:t>with this form</w:t>
            </w:r>
          </w:p>
        </w:tc>
      </w:tr>
      <w:tr w:rsidR="00ED31CC" w:rsidRPr="0013090E" w:rsidTr="00DF67FC">
        <w:trPr>
          <w:trHeight w:val="54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5F7A" w:rsidP="00D41D5C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dditional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Information 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</w:t>
            </w:r>
            <w:r w:rsidR="00ED31C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lease attach additional pages if </w:t>
            </w:r>
            <w:r w:rsidR="00AC3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required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045850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AC36C0">
        <w:trPr>
          <w:trHeight w:val="2084"/>
        </w:trPr>
        <w:tc>
          <w:tcPr>
            <w:tcW w:w="9242" w:type="dxa"/>
            <w:gridSpan w:val="5"/>
          </w:tcPr>
          <w:p w:rsidR="00ED31CC" w:rsidRPr="00045850" w:rsidRDefault="00ED31CC" w:rsidP="00AC36C0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4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by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1194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62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6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AC36C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Job 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ED31CC" w:rsidRDefault="00ED31CC" w:rsidP="0082639E">
      <w:pPr>
        <w:pStyle w:val="NoSpacing"/>
      </w:pPr>
    </w:p>
    <w:sectPr w:rsidR="00ED31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C" w:rsidRDefault="00ED31CC" w:rsidP="00ED31CC">
      <w:pPr>
        <w:spacing w:after="0" w:line="240" w:lineRule="auto"/>
      </w:pPr>
      <w:r>
        <w:separator/>
      </w:r>
    </w:p>
  </w:endnote>
  <w:endnote w:type="continuationSeparator" w:id="0">
    <w:p w:rsidR="00ED31CC" w:rsidRDefault="00ED31CC" w:rsidP="00E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857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1CC" w:rsidRDefault="00ED31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9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9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1CC" w:rsidRDefault="00ED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C" w:rsidRDefault="00ED31CC" w:rsidP="00ED31CC">
      <w:pPr>
        <w:spacing w:after="0" w:line="240" w:lineRule="auto"/>
      </w:pPr>
      <w:r>
        <w:separator/>
      </w:r>
    </w:p>
  </w:footnote>
  <w:footnote w:type="continuationSeparator" w:id="0">
    <w:p w:rsidR="00ED31CC" w:rsidRDefault="00ED31CC" w:rsidP="00E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21331EB4" wp14:editId="412D974A">
          <wp:simplePos x="0" y="0"/>
          <wp:positionH relativeFrom="column">
            <wp:posOffset>2750296</wp:posOffset>
          </wp:positionH>
          <wp:positionV relativeFrom="paragraph">
            <wp:posOffset>-299085</wp:posOffset>
          </wp:positionV>
          <wp:extent cx="33242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&amp; Food Cri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9D2">
      <w:rPr>
        <w:rFonts w:ascii="Arial" w:eastAsia="Times New Roman" w:hAnsi="Arial" w:cs="Arial"/>
        <w:sz w:val="16"/>
        <w:szCs w:val="16"/>
        <w:lang w:eastAsia="en-GB"/>
      </w:rPr>
      <w:t>Version 2</w:t>
    </w:r>
  </w:p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sz w:val="16"/>
        <w:szCs w:val="16"/>
        <w:lang w:eastAsia="en-GB"/>
      </w:rPr>
      <w:t xml:space="preserve">Last updated </w:t>
    </w:r>
    <w:r w:rsidR="002079D2">
      <w:rPr>
        <w:rFonts w:ascii="Arial" w:eastAsia="Times New Roman" w:hAnsi="Arial" w:cs="Arial"/>
        <w:sz w:val="16"/>
        <w:szCs w:val="16"/>
        <w:lang w:eastAsia="en-GB"/>
      </w:rPr>
      <w:t>28</w:t>
    </w:r>
    <w:r w:rsidR="007D4D04">
      <w:rPr>
        <w:rFonts w:ascii="Arial" w:eastAsia="Times New Roman" w:hAnsi="Arial" w:cs="Arial"/>
        <w:sz w:val="16"/>
        <w:szCs w:val="16"/>
        <w:lang w:eastAsia="en-GB"/>
      </w:rPr>
      <w:t>.0</w:t>
    </w:r>
    <w:r w:rsidR="00145E57">
      <w:rPr>
        <w:rFonts w:ascii="Arial" w:eastAsia="Times New Roman" w:hAnsi="Arial" w:cs="Arial"/>
        <w:sz w:val="16"/>
        <w:szCs w:val="16"/>
        <w:lang w:eastAsia="en-GB"/>
      </w:rPr>
      <w:t>6</w:t>
    </w:r>
    <w:r w:rsidR="0082639E" w:rsidRPr="0082639E">
      <w:rPr>
        <w:rFonts w:ascii="Arial" w:eastAsia="Times New Roman" w:hAnsi="Arial" w:cs="Arial"/>
        <w:sz w:val="16"/>
        <w:szCs w:val="16"/>
        <w:lang w:eastAsia="en-GB"/>
      </w:rPr>
      <w:t>.2018</w:t>
    </w:r>
  </w:p>
  <w:p w:rsidR="00ED31CC" w:rsidRDefault="00ED3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543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484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FE9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C"/>
    <w:rsid w:val="00045850"/>
    <w:rsid w:val="000C1A11"/>
    <w:rsid w:val="000C5F7A"/>
    <w:rsid w:val="0013090E"/>
    <w:rsid w:val="00145E57"/>
    <w:rsid w:val="001B5A64"/>
    <w:rsid w:val="001E7A56"/>
    <w:rsid w:val="002079D2"/>
    <w:rsid w:val="00380A3B"/>
    <w:rsid w:val="006B0CBE"/>
    <w:rsid w:val="00756CC0"/>
    <w:rsid w:val="00774D0B"/>
    <w:rsid w:val="007A4ADC"/>
    <w:rsid w:val="007D4D04"/>
    <w:rsid w:val="0082639E"/>
    <w:rsid w:val="00976349"/>
    <w:rsid w:val="00AC36C0"/>
    <w:rsid w:val="00B47E5D"/>
    <w:rsid w:val="00B6577C"/>
    <w:rsid w:val="00B97C00"/>
    <w:rsid w:val="00C21E83"/>
    <w:rsid w:val="00CC2816"/>
    <w:rsid w:val="00CF2C4B"/>
    <w:rsid w:val="00D41D5C"/>
    <w:rsid w:val="00D9101D"/>
    <w:rsid w:val="00DF67FC"/>
    <w:rsid w:val="00E06E52"/>
    <w:rsid w:val="00E23F71"/>
    <w:rsid w:val="00E73BC0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incidents@fss.scot" TargetMode="External" Id="rId9" /><Relationship Type="http://schemas.openxmlformats.org/officeDocument/2006/relationships/customXml" Target="/customXML/item2.xml" Id="R44afda62fe4c41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A21457304</value>
    </field>
    <field name="Objective-Title">
      <value order="0">INCIDENT REPORT FORM</value>
    </field>
    <field name="Objective-Description">
      <value order="0"/>
    </field>
    <field name="Objective-CreationStamp">
      <value order="0">2018-01-08T16:09:35Z</value>
    </field>
    <field name="Objective-IsApproved">
      <value order="0">false</value>
    </field>
    <field name="Objective-IsPublished">
      <value order="0">true</value>
    </field>
    <field name="Objective-DatePublished">
      <value order="0">2018-06-28T10:40:32Z</value>
    </field>
    <field name="Objective-ModificationStamp">
      <value order="0">2018-06-28T10:40:33Z</value>
    </field>
    <field name="Objective-Owner">
      <value order="0">Charles, Heather H (U441152)</value>
    </field>
    <field name="Objective-Path">
      <value order="0">Objective Global Folder:Food Standards Scotland File Plan:Health, Nutrition and Care:Food and Drink:Food Safety:Casework: Food Safety (Food Standards Scotland):Food Incidents: (2018): 2017-2022</value>
    </field>
    <field name="Objective-Parent">
      <value order="0">Food Incidents: (2018): 2017-2022</value>
    </field>
    <field name="Objective-State">
      <value order="0">Published</value>
    </field>
    <field name="Objective-VersionId">
      <value order="0">vA30185090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qA729587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</dc:creator>
  <cp:lastModifiedBy>Charles H (Heather)</cp:lastModifiedBy>
  <cp:revision>17</cp:revision>
  <dcterms:created xsi:type="dcterms:W3CDTF">2018-01-08T12:43:00Z</dcterms:created>
  <dcterms:modified xsi:type="dcterms:W3CDTF">2018-06-28T10:40:00Z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A21457304</vt:lpwstr>
  </property>
  <property fmtid="{D5CDD505-2E9C-101B-9397-08002B2CF9AE}" pid="4" name="Objective-Title">
    <vt:lpwstr>INCIDENT REPORT FORM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2018-06-28T10:38:08Z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2018-06-28T10:40:32Z</vt:filetime>
  </property>
  <property fmtid="{D5CDD505-2E9C-101B-9397-08002B2CF9AE}" pid="10" name="Objective-ModificationStamp">
    <vt:filetime>2018-06-28T10:40:36Z</vt:filetime>
  </property>
  <property fmtid="{D5CDD505-2E9C-101B-9397-08002B2CF9AE}" pid="11" name="Objective-Owner">
    <vt:lpwstr>Charles, Heather H (U441152)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Incidents: (2018): 2017-2022:</vt:lpwstr>
  </property>
  <property fmtid="{D5CDD505-2E9C-101B-9397-08002B2CF9AE}" pid="13" name="Objective-Parent">
    <vt:lpwstr>Food Incidents: (2018):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vA30185090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access to Food Standards Scotland;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